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233B9B6E" w:rsidR="002D57D6" w:rsidRPr="00B04D22" w:rsidRDefault="00A20D9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3B1D23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D74D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</w:t>
      </w:r>
    </w:p>
    <w:p w14:paraId="70D3C835" w14:textId="77777777" w:rsidR="002D57D6" w:rsidRPr="00B04D22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B04D22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B04D22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B04D22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B04D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B04D2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77777777" w:rsidR="002D57D6" w:rsidRPr="00B04D22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04D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B04D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B04D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B04D2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B04D2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B04D2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74564A4D" w14:textId="77777777" w:rsidR="00C37D96" w:rsidRPr="00B04D22" w:rsidRDefault="00C37D96" w:rsidP="00D53C9D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976E147" w14:textId="77777777" w:rsidR="00AB67CA" w:rsidRPr="00B04D22" w:rsidRDefault="00AB67CA" w:rsidP="00AB67C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840"/>
        <w:jc w:val="both"/>
        <w:rPr>
          <w:rFonts w:ascii="Times New Roman" w:hAnsi="Times New Roman" w:cs="Times New Roman"/>
          <w:sz w:val="28"/>
          <w:szCs w:val="28"/>
        </w:rPr>
      </w:pPr>
    </w:p>
    <w:p w14:paraId="2E8FDCA5" w14:textId="48A3B3A5" w:rsidR="002D57D6" w:rsidRPr="00B04D22" w:rsidRDefault="00C50FC3" w:rsidP="00AB67C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4D2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Pr="00B04D22">
        <w:rPr>
          <w:rFonts w:ascii="Times New Roman" w:hAnsi="Times New Roman" w:cs="Times New Roman"/>
          <w:sz w:val="28"/>
          <w:szCs w:val="28"/>
          <w:lang w:val="uk-UA"/>
        </w:rPr>
        <w:t>ОКП</w:t>
      </w:r>
      <w:r w:rsidR="00D53C9D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04D22"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«МИКОЛАЇВОБЛТЕПЛОЕНЕРГО»</w:t>
      </w:r>
      <w:r w:rsidRPr="00B04D22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Pr="00B04D22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Pr="00B04D22">
        <w:rPr>
          <w:rFonts w:ascii="Times New Roman" w:hAnsi="Times New Roman" w:cs="Times New Roman"/>
          <w:sz w:val="28"/>
          <w:szCs w:val="28"/>
        </w:rPr>
        <w:t xml:space="preserve"> для</w:t>
      </w:r>
      <w:r w:rsidR="00B52A9E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7E1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</w:t>
      </w:r>
      <w:r w:rsidR="00B52A9E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7E1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B52A9E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</w:t>
      </w:r>
      <w:r w:rsidR="00534945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</w:t>
      </w:r>
      <w:r w:rsidR="00AB67CA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534945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критичної інфраструктури</w:t>
      </w:r>
      <w:r w:rsidR="00A76450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модульної котельні по Херсонському шосе біля житлового будинку №1 б </w:t>
      </w:r>
      <w:r w:rsidR="008C7260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A76450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A20D91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330EB6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</w:t>
      </w:r>
      <w:r w:rsidR="00A76450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="00A20D91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 земельна ділянка)</w:t>
      </w:r>
    </w:p>
    <w:p w14:paraId="6010675A" w14:textId="0995279C" w:rsidR="002D57D6" w:rsidRPr="00B04D22" w:rsidRDefault="002D57D6" w:rsidP="00AB67CA">
      <w:pPr>
        <w:spacing w:line="240" w:lineRule="auto"/>
        <w:ind w:right="1840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3A1D5421" w14:textId="77777777" w:rsidR="00AB67CA" w:rsidRPr="00B04D22" w:rsidRDefault="00AB67CA" w:rsidP="00957AEF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41ACB08D" w14:textId="19017952" w:rsidR="002D57D6" w:rsidRPr="00B04D22" w:rsidRDefault="00A20D91" w:rsidP="00957A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ОКП</w:t>
      </w:r>
      <w:r w:rsidR="00D53C9D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«МИКОЛАЇВОБЛТЕПЛОЕНЕРГО»</w:t>
      </w: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A76450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23.05</w:t>
      </w:r>
      <w:r w:rsidR="0051707C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</w:t>
      </w:r>
      <w:r w:rsidR="000F3E03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1707C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A76450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26476</w:t>
      </w:r>
      <w:r w:rsidR="0051707C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B04D22" w:rsidRDefault="002D57D6" w:rsidP="00957AEF">
      <w:pPr>
        <w:spacing w:after="82" w:line="240" w:lineRule="auto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14:paraId="5D66B68E" w14:textId="77777777" w:rsidR="002D57D6" w:rsidRPr="00B04D22" w:rsidRDefault="00A20D91" w:rsidP="00957A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876578D" w14:textId="77777777" w:rsidR="002D57D6" w:rsidRPr="00B04D22" w:rsidRDefault="002D57D6" w:rsidP="00957AEF">
      <w:pPr>
        <w:spacing w:after="82" w:line="240" w:lineRule="auto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14:paraId="6123F1BA" w14:textId="18AB8AC1" w:rsidR="00C50FC3" w:rsidRPr="00B04D22" w:rsidRDefault="00550327" w:rsidP="00957AEF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Надати дозвіл ОКП</w:t>
      </w:r>
      <w:r w:rsidR="00AB67CA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«МИКОЛАЇВОБЛТЕПЛОЕНЕРГО» на складання </w:t>
      </w:r>
      <w:proofErr w:type="spellStart"/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A76450" w:rsidRPr="00B04D22">
        <w:rPr>
          <w:rFonts w:ascii="Times New Roman" w:hAnsi="Times New Roman" w:cs="Times New Roman"/>
          <w:sz w:val="28"/>
          <w:szCs w:val="28"/>
          <w:lang w:val="uk-UA"/>
        </w:rPr>
        <w:t>120 </w:t>
      </w:r>
      <w:proofErr w:type="spellStart"/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1803"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з метою передачі в постійне користування, </w:t>
      </w:r>
      <w:r w:rsidR="00B52A9E" w:rsidRPr="00B04D22">
        <w:rPr>
          <w:rFonts w:ascii="Times New Roman" w:hAnsi="Times New Roman" w:cs="Times New Roman"/>
          <w:sz w:val="28"/>
          <w:szCs w:val="28"/>
        </w:rPr>
        <w:t xml:space="preserve">для </w:t>
      </w:r>
      <w:r w:rsidR="00097E1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розміщення</w:t>
      </w:r>
      <w:r w:rsidR="00097E15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7E1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A76450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обслуговування об’єкт</w:t>
      </w:r>
      <w:r w:rsidR="00AB67CA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76450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критичної інфраструктури – модульної котельні по Херсонському шосе біля житлового будинку №1 б </w:t>
      </w:r>
      <w:r w:rsidR="00A76450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proofErr w:type="spellStart"/>
      <w:r w:rsidR="00A76450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A76450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(незабудована земельна ділянка)</w:t>
      </w:r>
      <w:r w:rsidR="00A81803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0FC3" w:rsidRPr="00B04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bookmarkStart w:id="1" w:name="_Hlk201243233"/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94508">
        <w:rPr>
          <w:rFonts w:ascii="Times New Roman" w:hAnsi="Times New Roman" w:cs="Times New Roman"/>
          <w:sz w:val="28"/>
          <w:szCs w:val="28"/>
          <w:lang w:val="uk-UA"/>
        </w:rPr>
        <w:t>26.05.2025</w:t>
      </w:r>
      <w:r w:rsidR="00A81803"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53C9D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57AEF" w:rsidRPr="00B04D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94508">
        <w:rPr>
          <w:rFonts w:ascii="Times New Roman" w:hAnsi="Times New Roman" w:cs="Times New Roman"/>
          <w:sz w:val="28"/>
          <w:szCs w:val="28"/>
          <w:lang w:val="uk-UA"/>
        </w:rPr>
        <w:t>8884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/12.0</w:t>
      </w:r>
      <w:r w:rsidR="00957AEF" w:rsidRPr="00B04D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7AEF" w:rsidRPr="00B04D2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957AEF" w:rsidRPr="00B04D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-2</w:t>
      </w:r>
      <w:bookmarkEnd w:id="1"/>
      <w:r w:rsidR="00C50FC3" w:rsidRPr="00B04D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77390" w14:textId="3963D869" w:rsidR="00A76450" w:rsidRPr="00B04D22" w:rsidRDefault="00A76450" w:rsidP="00957AEF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D22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Генеральним планом м.</w:t>
      </w:r>
      <w:r w:rsidR="00AB67CA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04D22">
        <w:rPr>
          <w:rFonts w:ascii="Times New Roman" w:hAnsi="Times New Roman" w:cs="Times New Roman"/>
          <w:sz w:val="28"/>
          <w:szCs w:val="28"/>
        </w:rPr>
        <w:t>Миколаєва</w:t>
      </w:r>
      <w:r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04D22">
        <w:rPr>
          <w:rFonts w:ascii="Times New Roman" w:hAnsi="Times New Roman" w:cs="Times New Roman"/>
          <w:sz w:val="28"/>
          <w:szCs w:val="28"/>
        </w:rPr>
        <w:t>затвердженим рішенням Миколаївської міської ради від 18.06.2009 №</w:t>
      </w:r>
      <w:r w:rsidR="00AB67CA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04D22">
        <w:rPr>
          <w:rFonts w:ascii="Times New Roman" w:hAnsi="Times New Roman" w:cs="Times New Roman"/>
          <w:sz w:val="28"/>
          <w:szCs w:val="28"/>
        </w:rPr>
        <w:t>35/18</w:t>
      </w:r>
      <w:r w:rsidRPr="00B04D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4D22">
        <w:rPr>
          <w:rFonts w:ascii="Times New Roman" w:hAnsi="Times New Roman" w:cs="Times New Roman"/>
          <w:sz w:val="28"/>
          <w:szCs w:val="28"/>
        </w:rPr>
        <w:t xml:space="preserve"> на зазначеній земельній ділянці діють обмеження санітарно-гігієнічного характеру: санітарно-захисна зона з урахуванням рози вітрів для об`єктів транспорту (100</w:t>
      </w:r>
      <w:r w:rsidR="00AB67CA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04D22">
        <w:rPr>
          <w:rFonts w:ascii="Times New Roman" w:hAnsi="Times New Roman" w:cs="Times New Roman"/>
          <w:sz w:val="28"/>
          <w:szCs w:val="28"/>
        </w:rPr>
        <w:t>м, 50-15</w:t>
      </w:r>
      <w:r w:rsidR="00AB67CA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04D22">
        <w:rPr>
          <w:rFonts w:ascii="Times New Roman" w:hAnsi="Times New Roman" w:cs="Times New Roman"/>
          <w:sz w:val="28"/>
          <w:szCs w:val="28"/>
        </w:rPr>
        <w:t>м).</w:t>
      </w:r>
    </w:p>
    <w:p w14:paraId="2ADD8219" w14:textId="55711FA5" w:rsidR="002D57D6" w:rsidRDefault="00C50FC3" w:rsidP="00957AEF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4D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Площу земельної ділянки уточнити </w:t>
      </w:r>
      <w:proofErr w:type="spellStart"/>
      <w:r w:rsidRPr="00B04D22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36F9C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E22E1C4" w14:textId="77777777" w:rsidR="00097E15" w:rsidRDefault="00097E15" w:rsidP="00957AEF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7F02E" w14:textId="701BD6B8" w:rsidR="00097E15" w:rsidRPr="00B04D22" w:rsidRDefault="00097E15" w:rsidP="00957AEF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B04D22">
        <w:rPr>
          <w:rFonts w:ascii="Times New Roman" w:hAnsi="Times New Roman" w:cs="Times New Roman"/>
          <w:sz w:val="28"/>
          <w:szCs w:val="28"/>
          <w:lang w:val="uk-UA"/>
        </w:rPr>
        <w:t>ОКП «МИКОЛАЇВОБЛТЕПЛОЕНЕРГО»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F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3A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A41DAEE" w14:textId="77777777" w:rsidR="00550327" w:rsidRPr="00B04D22" w:rsidRDefault="00550327" w:rsidP="00957AEF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1259F" w14:textId="737AF6C6" w:rsidR="003A3243" w:rsidRPr="00B04D22" w:rsidRDefault="00097E15" w:rsidP="00957AEF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page_23_0"/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3243" w:rsidRPr="00B04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67CA" w:rsidRPr="00B04D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3243" w:rsidRPr="00B04D2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3A3243" w:rsidRPr="00B04D22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3A3243" w:rsidRPr="00B04D2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3A3243" w:rsidRPr="00B04D22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3A3243" w:rsidRPr="00B04D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3A3243" w:rsidRPr="00B04D22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460949BE" w14:textId="6D5EC7E6" w:rsidR="00523926" w:rsidRPr="00B04D22" w:rsidRDefault="00523926" w:rsidP="00957AEF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7C680" w14:textId="77777777" w:rsidR="00523926" w:rsidRPr="00B04D22" w:rsidRDefault="00523926" w:rsidP="00957AEF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C3095" w14:textId="77777777" w:rsidR="003A3243" w:rsidRPr="00B04D22" w:rsidRDefault="003A3243" w:rsidP="00957A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1E3288E7" w:rsidR="002D57D6" w:rsidRPr="00B52A9E" w:rsidRDefault="00A20D91" w:rsidP="00957AE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04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B52A9E" w:rsidSect="00AB67CA">
      <w:headerReference w:type="default" r:id="rId8"/>
      <w:pgSz w:w="11905" w:h="16838"/>
      <w:pgMar w:top="1134" w:right="567" w:bottom="1134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DBD8" w14:textId="77777777" w:rsidR="008F56D6" w:rsidRDefault="008F56D6" w:rsidP="00513239">
      <w:pPr>
        <w:spacing w:line="240" w:lineRule="auto"/>
      </w:pPr>
      <w:r>
        <w:separator/>
      </w:r>
    </w:p>
  </w:endnote>
  <w:endnote w:type="continuationSeparator" w:id="0">
    <w:p w14:paraId="0C1953B5" w14:textId="77777777" w:rsidR="008F56D6" w:rsidRDefault="008F56D6" w:rsidP="0051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CD47" w14:textId="77777777" w:rsidR="008F56D6" w:rsidRDefault="008F56D6" w:rsidP="00513239">
      <w:pPr>
        <w:spacing w:line="240" w:lineRule="auto"/>
      </w:pPr>
      <w:r>
        <w:separator/>
      </w:r>
    </w:p>
  </w:footnote>
  <w:footnote w:type="continuationSeparator" w:id="0">
    <w:p w14:paraId="08037458" w14:textId="77777777" w:rsidR="008F56D6" w:rsidRDefault="008F56D6" w:rsidP="00513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317041"/>
      <w:docPartObj>
        <w:docPartGallery w:val="Page Numbers (Top of Page)"/>
        <w:docPartUnique/>
      </w:docPartObj>
    </w:sdtPr>
    <w:sdtEndPr/>
    <w:sdtContent>
      <w:p w14:paraId="61A41F34" w14:textId="7C268FE8" w:rsidR="00513239" w:rsidRDefault="005132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611FE5" w14:textId="77777777" w:rsidR="00513239" w:rsidRDefault="005132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5543"/>
    <w:rsid w:val="00020333"/>
    <w:rsid w:val="0002242E"/>
    <w:rsid w:val="0003164A"/>
    <w:rsid w:val="000355DC"/>
    <w:rsid w:val="00036F9C"/>
    <w:rsid w:val="000411BA"/>
    <w:rsid w:val="00043EC4"/>
    <w:rsid w:val="00052D6B"/>
    <w:rsid w:val="00056FB3"/>
    <w:rsid w:val="00060879"/>
    <w:rsid w:val="00062451"/>
    <w:rsid w:val="0006734C"/>
    <w:rsid w:val="00073619"/>
    <w:rsid w:val="00075C62"/>
    <w:rsid w:val="00092E3A"/>
    <w:rsid w:val="00097E15"/>
    <w:rsid w:val="000B574F"/>
    <w:rsid w:val="000F11E3"/>
    <w:rsid w:val="000F3E03"/>
    <w:rsid w:val="001019C2"/>
    <w:rsid w:val="001127E7"/>
    <w:rsid w:val="001146C7"/>
    <w:rsid w:val="001150B3"/>
    <w:rsid w:val="00125F9F"/>
    <w:rsid w:val="001271E7"/>
    <w:rsid w:val="001427CB"/>
    <w:rsid w:val="001459DE"/>
    <w:rsid w:val="0017638B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53032"/>
    <w:rsid w:val="0027289C"/>
    <w:rsid w:val="00275FE6"/>
    <w:rsid w:val="00282C69"/>
    <w:rsid w:val="00291B85"/>
    <w:rsid w:val="00294508"/>
    <w:rsid w:val="002954A7"/>
    <w:rsid w:val="00296669"/>
    <w:rsid w:val="00297CFD"/>
    <w:rsid w:val="002B7189"/>
    <w:rsid w:val="002D57D6"/>
    <w:rsid w:val="002E38D3"/>
    <w:rsid w:val="00321048"/>
    <w:rsid w:val="00330EB6"/>
    <w:rsid w:val="00353D10"/>
    <w:rsid w:val="0037574D"/>
    <w:rsid w:val="00380CAB"/>
    <w:rsid w:val="003A3243"/>
    <w:rsid w:val="003B1D23"/>
    <w:rsid w:val="003E5D97"/>
    <w:rsid w:val="003F0E09"/>
    <w:rsid w:val="003F2D17"/>
    <w:rsid w:val="003F367F"/>
    <w:rsid w:val="003F6FAB"/>
    <w:rsid w:val="00410523"/>
    <w:rsid w:val="00416BA7"/>
    <w:rsid w:val="0042212D"/>
    <w:rsid w:val="00441B3C"/>
    <w:rsid w:val="004430CB"/>
    <w:rsid w:val="00447BB8"/>
    <w:rsid w:val="0045546E"/>
    <w:rsid w:val="00490B11"/>
    <w:rsid w:val="004A6685"/>
    <w:rsid w:val="004B5411"/>
    <w:rsid w:val="004C50C5"/>
    <w:rsid w:val="004D4CBA"/>
    <w:rsid w:val="004E365F"/>
    <w:rsid w:val="00500AFE"/>
    <w:rsid w:val="00501ABF"/>
    <w:rsid w:val="00513239"/>
    <w:rsid w:val="0051707C"/>
    <w:rsid w:val="00523926"/>
    <w:rsid w:val="005250EF"/>
    <w:rsid w:val="00525C71"/>
    <w:rsid w:val="00534945"/>
    <w:rsid w:val="00541671"/>
    <w:rsid w:val="00541ABD"/>
    <w:rsid w:val="005500C6"/>
    <w:rsid w:val="00550327"/>
    <w:rsid w:val="0055096C"/>
    <w:rsid w:val="00562616"/>
    <w:rsid w:val="0057799C"/>
    <w:rsid w:val="005938E7"/>
    <w:rsid w:val="005961F4"/>
    <w:rsid w:val="00597575"/>
    <w:rsid w:val="005B1034"/>
    <w:rsid w:val="005B4E13"/>
    <w:rsid w:val="00626260"/>
    <w:rsid w:val="0062680C"/>
    <w:rsid w:val="00630706"/>
    <w:rsid w:val="006363CB"/>
    <w:rsid w:val="00641DCF"/>
    <w:rsid w:val="00666054"/>
    <w:rsid w:val="006812FE"/>
    <w:rsid w:val="00690AB6"/>
    <w:rsid w:val="006D22DE"/>
    <w:rsid w:val="00701BA2"/>
    <w:rsid w:val="00702730"/>
    <w:rsid w:val="007323F2"/>
    <w:rsid w:val="00734DD3"/>
    <w:rsid w:val="00763504"/>
    <w:rsid w:val="007657A5"/>
    <w:rsid w:val="00765B36"/>
    <w:rsid w:val="007706D7"/>
    <w:rsid w:val="0078538F"/>
    <w:rsid w:val="00786B4B"/>
    <w:rsid w:val="00794FAB"/>
    <w:rsid w:val="00797B04"/>
    <w:rsid w:val="007A42EF"/>
    <w:rsid w:val="007C17A2"/>
    <w:rsid w:val="007C6686"/>
    <w:rsid w:val="007D3027"/>
    <w:rsid w:val="007E0039"/>
    <w:rsid w:val="008450BA"/>
    <w:rsid w:val="00860408"/>
    <w:rsid w:val="00872848"/>
    <w:rsid w:val="008733D3"/>
    <w:rsid w:val="00875BE5"/>
    <w:rsid w:val="008A5E47"/>
    <w:rsid w:val="008B3C20"/>
    <w:rsid w:val="008C4B42"/>
    <w:rsid w:val="008C7260"/>
    <w:rsid w:val="008F1981"/>
    <w:rsid w:val="008F56D6"/>
    <w:rsid w:val="00910B2C"/>
    <w:rsid w:val="00914AF7"/>
    <w:rsid w:val="00941670"/>
    <w:rsid w:val="00957AEF"/>
    <w:rsid w:val="00980C40"/>
    <w:rsid w:val="009955CF"/>
    <w:rsid w:val="009A6848"/>
    <w:rsid w:val="009F306C"/>
    <w:rsid w:val="00A10A20"/>
    <w:rsid w:val="00A20C78"/>
    <w:rsid w:val="00A20D91"/>
    <w:rsid w:val="00A40185"/>
    <w:rsid w:val="00A45291"/>
    <w:rsid w:val="00A57815"/>
    <w:rsid w:val="00A61FC2"/>
    <w:rsid w:val="00A76450"/>
    <w:rsid w:val="00A81803"/>
    <w:rsid w:val="00A83895"/>
    <w:rsid w:val="00A85C6A"/>
    <w:rsid w:val="00AB67CA"/>
    <w:rsid w:val="00AC3747"/>
    <w:rsid w:val="00AF3019"/>
    <w:rsid w:val="00B04D22"/>
    <w:rsid w:val="00B25623"/>
    <w:rsid w:val="00B27688"/>
    <w:rsid w:val="00B523A1"/>
    <w:rsid w:val="00B52595"/>
    <w:rsid w:val="00B52A9E"/>
    <w:rsid w:val="00B6104D"/>
    <w:rsid w:val="00B62494"/>
    <w:rsid w:val="00BC4833"/>
    <w:rsid w:val="00BD142B"/>
    <w:rsid w:val="00BD2D6B"/>
    <w:rsid w:val="00BD5A0B"/>
    <w:rsid w:val="00BE2431"/>
    <w:rsid w:val="00C300AA"/>
    <w:rsid w:val="00C339EC"/>
    <w:rsid w:val="00C34C60"/>
    <w:rsid w:val="00C37D96"/>
    <w:rsid w:val="00C509FC"/>
    <w:rsid w:val="00C50FC3"/>
    <w:rsid w:val="00C533EB"/>
    <w:rsid w:val="00C640B0"/>
    <w:rsid w:val="00C714D2"/>
    <w:rsid w:val="00C97E09"/>
    <w:rsid w:val="00C97EBE"/>
    <w:rsid w:val="00CA5113"/>
    <w:rsid w:val="00CB5B90"/>
    <w:rsid w:val="00CB5C1D"/>
    <w:rsid w:val="00CD7F9D"/>
    <w:rsid w:val="00CE135E"/>
    <w:rsid w:val="00CE1715"/>
    <w:rsid w:val="00CE58A5"/>
    <w:rsid w:val="00D11F28"/>
    <w:rsid w:val="00D14D3A"/>
    <w:rsid w:val="00D26315"/>
    <w:rsid w:val="00D457C5"/>
    <w:rsid w:val="00D53C9D"/>
    <w:rsid w:val="00D6024B"/>
    <w:rsid w:val="00D66F82"/>
    <w:rsid w:val="00D74D01"/>
    <w:rsid w:val="00D93A98"/>
    <w:rsid w:val="00D9662F"/>
    <w:rsid w:val="00DB0281"/>
    <w:rsid w:val="00DB46BD"/>
    <w:rsid w:val="00DB6944"/>
    <w:rsid w:val="00DC5448"/>
    <w:rsid w:val="00DC7B2E"/>
    <w:rsid w:val="00DD1926"/>
    <w:rsid w:val="00DE78E5"/>
    <w:rsid w:val="00DF569B"/>
    <w:rsid w:val="00E11F18"/>
    <w:rsid w:val="00E345C4"/>
    <w:rsid w:val="00E35A5B"/>
    <w:rsid w:val="00E4118E"/>
    <w:rsid w:val="00E55FF8"/>
    <w:rsid w:val="00E6316B"/>
    <w:rsid w:val="00E7627D"/>
    <w:rsid w:val="00E920B5"/>
    <w:rsid w:val="00EA7F0A"/>
    <w:rsid w:val="00EC1D93"/>
    <w:rsid w:val="00ED2602"/>
    <w:rsid w:val="00ED2A09"/>
    <w:rsid w:val="00F16DF4"/>
    <w:rsid w:val="00F57F48"/>
    <w:rsid w:val="00F70B92"/>
    <w:rsid w:val="00FC7D68"/>
    <w:rsid w:val="00FD2D3B"/>
    <w:rsid w:val="00FD49CB"/>
    <w:rsid w:val="00FD62F7"/>
    <w:rsid w:val="00FD737F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B49D52E5-E0C0-400E-8345-B193F170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23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239"/>
  </w:style>
  <w:style w:type="paragraph" w:styleId="a6">
    <w:name w:val="footer"/>
    <w:basedOn w:val="a"/>
    <w:link w:val="a7"/>
    <w:uiPriority w:val="99"/>
    <w:unhideWhenUsed/>
    <w:rsid w:val="0051323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0E7B-AA27-47AA-8686-9DDD5590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</cp:revision>
  <cp:lastPrinted>2025-06-19T13:33:00Z</cp:lastPrinted>
  <dcterms:created xsi:type="dcterms:W3CDTF">2025-05-27T08:19:00Z</dcterms:created>
  <dcterms:modified xsi:type="dcterms:W3CDTF">2025-06-19T13:35:00Z</dcterms:modified>
</cp:coreProperties>
</file>